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658BFCC2" w:rsidR="000175D0" w:rsidRPr="005C2CAF" w:rsidRDefault="0026750A" w:rsidP="00515DC9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>DECLARACIÓN RESPONSABLE PARA LA</w:t>
      </w:r>
      <w:r w:rsidR="00064B91">
        <w:rPr>
          <w:rFonts w:ascii="Avenir Next LT Pro" w:hAnsi="Avenir Next LT Pro" w:cs="Arial"/>
          <w:b/>
          <w:sz w:val="22"/>
          <w:szCs w:val="22"/>
        </w:rPr>
        <w:t xml:space="preserve"> CONTRATACIÓN</w:t>
      </w:r>
      <w:r w:rsidRPr="0026750A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515DC9" w:rsidRPr="00515DC9">
        <w:rPr>
          <w:rFonts w:ascii="Avenir Next LT Pro" w:hAnsi="Avenir Next LT Pro" w:cs="Arial"/>
          <w:b/>
          <w:bCs/>
          <w:sz w:val="22"/>
          <w:szCs w:val="22"/>
        </w:rPr>
        <w:t>DE SUMINISTRO TECNOLÓGICO PARA LA PUESTA EN MARCHA DEL PROYECTO NUEVO ESPACIO POR TALENTO DIGITAL VALENCIA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45682920" w:rsidR="000175D0" w:rsidRPr="00DA6526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DA6526">
        <w:rPr>
          <w:rFonts w:ascii="Avenir Next LT Pro" w:hAnsi="Avenir Next LT Pro" w:cs="Arial"/>
          <w:b/>
          <w:sz w:val="22"/>
          <w:szCs w:val="22"/>
        </w:rPr>
        <w:t xml:space="preserve">CÓDIGO DE EXPEDIENTE: </w:t>
      </w:r>
      <w:r w:rsidR="00F168BF" w:rsidRPr="00DA6526">
        <w:rPr>
          <w:rFonts w:ascii="Avenir Next LT Pro" w:hAnsi="Avenir Next LT Pro" w:cs="Arial"/>
          <w:b/>
        </w:rPr>
        <w:t>OE/0</w:t>
      </w:r>
      <w:r w:rsidR="00402093" w:rsidRPr="00DA6526">
        <w:rPr>
          <w:rFonts w:ascii="Avenir Next LT Pro" w:hAnsi="Avenir Next LT Pro" w:cs="Arial"/>
          <w:b/>
        </w:rPr>
        <w:t>2</w:t>
      </w:r>
      <w:r w:rsidR="00F168BF" w:rsidRPr="00DA6526">
        <w:rPr>
          <w:rFonts w:ascii="Avenir Next LT Pro" w:hAnsi="Avenir Next LT Pro" w:cs="Arial"/>
          <w:b/>
        </w:rPr>
        <w:t>/2025</w:t>
      </w:r>
    </w:p>
    <w:p w14:paraId="5558A18F" w14:textId="77777777" w:rsidR="000175D0" w:rsidRPr="00DA6526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Default="000175D0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9D0B724" w14:textId="3FDEFFA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bookmarkStart w:id="2" w:name="_Hlk196377462"/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570ED664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D8413B6" w14:textId="111F316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EF4EC49" w14:textId="2A45A28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del mismo.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351964B7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A39A32A" w14:textId="1755E786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0D455830" w14:textId="53389D4A" w:rsidR="009B2018" w:rsidRPr="005C2CAF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bookmarkEnd w:id="2"/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lastRenderedPageBreak/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26E2" w14:textId="77777777" w:rsidR="009902A2" w:rsidRDefault="009902A2" w:rsidP="000175D0">
      <w:r>
        <w:separator/>
      </w:r>
    </w:p>
  </w:endnote>
  <w:endnote w:type="continuationSeparator" w:id="0">
    <w:p w14:paraId="60432017" w14:textId="77777777" w:rsidR="009902A2" w:rsidRDefault="009902A2" w:rsidP="000175D0">
      <w:r>
        <w:continuationSeparator/>
      </w:r>
    </w:p>
  </w:endnote>
  <w:endnote w:type="continuationNotice" w:id="1">
    <w:p w14:paraId="63AC7CF9" w14:textId="77777777" w:rsidR="009902A2" w:rsidRDefault="0099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413A" w14:textId="77777777" w:rsidR="009902A2" w:rsidRDefault="009902A2" w:rsidP="000175D0">
      <w:r>
        <w:separator/>
      </w:r>
    </w:p>
  </w:footnote>
  <w:footnote w:type="continuationSeparator" w:id="0">
    <w:p w14:paraId="3E1F747E" w14:textId="77777777" w:rsidR="009902A2" w:rsidRDefault="009902A2" w:rsidP="000175D0">
      <w:r>
        <w:continuationSeparator/>
      </w:r>
    </w:p>
  </w:footnote>
  <w:footnote w:type="continuationNotice" w:id="1">
    <w:p w14:paraId="3464D6FF" w14:textId="77777777" w:rsidR="009902A2" w:rsidRDefault="00990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6653" w14:textId="0A59AB3B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3DCDAC1">
          <wp:simplePos x="0" y="0"/>
          <wp:positionH relativeFrom="column">
            <wp:posOffset>2739602</wp:posOffset>
          </wp:positionH>
          <wp:positionV relativeFrom="paragraph">
            <wp:posOffset>126154</wp:posOffset>
          </wp:positionV>
          <wp:extent cx="3068276" cy="364067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068276" cy="36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FDE" w:rsidRPr="00652F2C">
      <w:rPr>
        <w:noProof/>
      </w:rPr>
      <w:drawing>
        <wp:inline distT="0" distB="0" distL="0" distR="0" wp14:anchorId="2D0AAC4F" wp14:editId="0D811D2E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64B91"/>
    <w:rsid w:val="000C7912"/>
    <w:rsid w:val="000F3DFE"/>
    <w:rsid w:val="001324A5"/>
    <w:rsid w:val="0014039E"/>
    <w:rsid w:val="00152B86"/>
    <w:rsid w:val="00191D9B"/>
    <w:rsid w:val="0019250E"/>
    <w:rsid w:val="0026750A"/>
    <w:rsid w:val="00320FDE"/>
    <w:rsid w:val="00334CF6"/>
    <w:rsid w:val="003F0E1C"/>
    <w:rsid w:val="00402093"/>
    <w:rsid w:val="00416FE0"/>
    <w:rsid w:val="0043724A"/>
    <w:rsid w:val="004C2D36"/>
    <w:rsid w:val="00507DB5"/>
    <w:rsid w:val="0051545A"/>
    <w:rsid w:val="00515D60"/>
    <w:rsid w:val="00515DC9"/>
    <w:rsid w:val="005902E5"/>
    <w:rsid w:val="005C2CAF"/>
    <w:rsid w:val="006938C4"/>
    <w:rsid w:val="00746879"/>
    <w:rsid w:val="007C7889"/>
    <w:rsid w:val="007F04E0"/>
    <w:rsid w:val="008A6CBE"/>
    <w:rsid w:val="008B0144"/>
    <w:rsid w:val="009902A2"/>
    <w:rsid w:val="009B2018"/>
    <w:rsid w:val="00AB7602"/>
    <w:rsid w:val="00AC3421"/>
    <w:rsid w:val="00B47878"/>
    <w:rsid w:val="00B8138D"/>
    <w:rsid w:val="00BA22AD"/>
    <w:rsid w:val="00BF0CF0"/>
    <w:rsid w:val="00C558DE"/>
    <w:rsid w:val="00CD5946"/>
    <w:rsid w:val="00CF487B"/>
    <w:rsid w:val="00DA6526"/>
    <w:rsid w:val="00E01188"/>
    <w:rsid w:val="00E14AB6"/>
    <w:rsid w:val="00E6549B"/>
    <w:rsid w:val="00E92497"/>
    <w:rsid w:val="00F168BF"/>
    <w:rsid w:val="00F25A49"/>
    <w:rsid w:val="00F64594"/>
    <w:rsid w:val="00F72C70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608CB-60F9-491E-A1CF-DC576DDF3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25</cp:revision>
  <dcterms:created xsi:type="dcterms:W3CDTF">2021-01-08T14:21:00Z</dcterms:created>
  <dcterms:modified xsi:type="dcterms:W3CDTF">2025-07-23T14:00:00Z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